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DB4E5" w14:textId="77777777" w:rsidR="00376C1E" w:rsidRDefault="00376C1E" w:rsidP="00A65B36">
      <w:pPr>
        <w:jc w:val="center"/>
        <w:rPr>
          <w:b/>
          <w:sz w:val="24"/>
          <w:szCs w:val="24"/>
          <w:u w:val="single"/>
        </w:rPr>
      </w:pPr>
    </w:p>
    <w:p w14:paraId="315D7828" w14:textId="5C40C187" w:rsidR="008D5BBF" w:rsidRPr="00742FCD" w:rsidRDefault="00A65B36" w:rsidP="00A65B36">
      <w:pPr>
        <w:jc w:val="center"/>
        <w:rPr>
          <w:b/>
          <w:sz w:val="32"/>
          <w:szCs w:val="32"/>
          <w:u w:val="single"/>
        </w:rPr>
      </w:pPr>
      <w:r w:rsidRPr="00742FCD">
        <w:rPr>
          <w:b/>
          <w:sz w:val="32"/>
          <w:szCs w:val="32"/>
          <w:u w:val="single"/>
        </w:rPr>
        <w:t>SCHEDA INTERVENTO</w:t>
      </w:r>
    </w:p>
    <w:p w14:paraId="3BCEE9D3" w14:textId="1F4CBBF4" w:rsidR="00A65B36" w:rsidRDefault="00BA0954" w:rsidP="00A65B36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ALLEGATO</w:t>
      </w:r>
      <w:r w:rsidR="00A65B36" w:rsidRPr="00A65B36">
        <w:rPr>
          <w:b/>
          <w:sz w:val="20"/>
          <w:szCs w:val="20"/>
          <w:u w:val="single"/>
        </w:rPr>
        <w:t xml:space="preserve"> alla Relazione Tecnica di cui al punto 4.8 dell’allegato 1 del decreto attuativo della </w:t>
      </w:r>
      <w:proofErr w:type="spellStart"/>
      <w:r w:rsidR="00A65B36" w:rsidRPr="00A65B36">
        <w:rPr>
          <w:b/>
          <w:sz w:val="20"/>
          <w:szCs w:val="20"/>
          <w:u w:val="single"/>
        </w:rPr>
        <w:t>dgr</w:t>
      </w:r>
      <w:proofErr w:type="spellEnd"/>
      <w:r w:rsidR="00A65B36" w:rsidRPr="00A65B36">
        <w:rPr>
          <w:b/>
          <w:sz w:val="20"/>
          <w:szCs w:val="20"/>
          <w:u w:val="single"/>
        </w:rPr>
        <w:t xml:space="preserve"> 3868</w:t>
      </w:r>
      <w:r w:rsidR="00A65B36">
        <w:rPr>
          <w:b/>
          <w:sz w:val="20"/>
          <w:szCs w:val="20"/>
          <w:u w:val="single"/>
        </w:rPr>
        <w:t>/</w:t>
      </w:r>
      <w:r w:rsidR="00A65B36" w:rsidRPr="00A65B36">
        <w:rPr>
          <w:b/>
          <w:sz w:val="20"/>
          <w:szCs w:val="20"/>
          <w:u w:val="single"/>
        </w:rPr>
        <w:t>2015</w:t>
      </w:r>
      <w:r w:rsidR="00A65B36">
        <w:rPr>
          <w:b/>
          <w:sz w:val="20"/>
          <w:szCs w:val="20"/>
          <w:u w:val="single"/>
        </w:rPr>
        <w:t xml:space="preserve"> e </w:t>
      </w:r>
      <w:proofErr w:type="spellStart"/>
      <w:r w:rsidR="00A65B36">
        <w:rPr>
          <w:b/>
          <w:sz w:val="20"/>
          <w:szCs w:val="20"/>
          <w:u w:val="single"/>
        </w:rPr>
        <w:t>s.m.i</w:t>
      </w:r>
      <w:proofErr w:type="spellEnd"/>
    </w:p>
    <w:p w14:paraId="5A8AC11F" w14:textId="77777777" w:rsidR="00742FCD" w:rsidRDefault="00742FCD" w:rsidP="00A65B36">
      <w:pPr>
        <w:jc w:val="center"/>
        <w:rPr>
          <w:b/>
          <w:sz w:val="20"/>
          <w:szCs w:val="20"/>
          <w:u w:val="single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875"/>
        <w:gridCol w:w="4759"/>
      </w:tblGrid>
      <w:tr w:rsidR="002374E4" w:rsidRPr="00742FCD" w14:paraId="3036CA9D" w14:textId="77777777" w:rsidTr="006C6B71">
        <w:tc>
          <w:tcPr>
            <w:tcW w:w="4957" w:type="dxa"/>
          </w:tcPr>
          <w:p w14:paraId="68B589D9" w14:textId="12C49CE5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Committente</w:t>
            </w:r>
            <w:r w:rsidR="00BA0954">
              <w:rPr>
                <w:b/>
                <w:sz w:val="24"/>
                <w:szCs w:val="24"/>
              </w:rPr>
              <w:t>/i</w:t>
            </w:r>
            <w:r w:rsidRPr="00742F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677" w:type="dxa"/>
          </w:tcPr>
          <w:p w14:paraId="03D4AC96" w14:textId="18FB02C7" w:rsidR="002374E4" w:rsidRPr="009851FA" w:rsidRDefault="002374E4" w:rsidP="002374E4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713541" w14:textId="389AEFB1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4AB811F" w14:textId="2AEA25A8" w:rsidR="009851FA" w:rsidRPr="009851FA" w:rsidRDefault="009851FA" w:rsidP="002374E4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17764B63" w14:textId="385A8608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749F83AF" w14:textId="77777777" w:rsidTr="006C6B71">
        <w:tc>
          <w:tcPr>
            <w:tcW w:w="4957" w:type="dxa"/>
          </w:tcPr>
          <w:p w14:paraId="4107C4F9" w14:textId="3F14B89C" w:rsidR="002374E4" w:rsidRPr="00742FCD" w:rsidRDefault="002374E4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Indirizzo Edificio oggetto d’intervento:</w:t>
            </w:r>
          </w:p>
        </w:tc>
        <w:tc>
          <w:tcPr>
            <w:tcW w:w="4677" w:type="dxa"/>
          </w:tcPr>
          <w:p w14:paraId="29B7F6E2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1186FC8B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21C596D" w14:textId="7586F855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2374E4" w:rsidRPr="00742FCD" w14:paraId="04172FC4" w14:textId="77777777" w:rsidTr="006C6B71">
        <w:tc>
          <w:tcPr>
            <w:tcW w:w="4957" w:type="dxa"/>
          </w:tcPr>
          <w:p w14:paraId="268BCFA8" w14:textId="6E469E2A" w:rsidR="002374E4" w:rsidRPr="00742FCD" w:rsidRDefault="0001140B" w:rsidP="002374E4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Descrizione intervento:</w:t>
            </w:r>
          </w:p>
        </w:tc>
        <w:tc>
          <w:tcPr>
            <w:tcW w:w="4677" w:type="dxa"/>
          </w:tcPr>
          <w:p w14:paraId="02931C11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60A87B29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5CAA15E7" w14:textId="5DD333DD" w:rsidR="00BA0954" w:rsidRPr="00742FCD" w:rsidRDefault="00BA0954" w:rsidP="002374E4">
            <w:pPr>
              <w:rPr>
                <w:sz w:val="24"/>
                <w:szCs w:val="24"/>
              </w:rPr>
            </w:pPr>
          </w:p>
        </w:tc>
      </w:tr>
      <w:tr w:rsidR="00541598" w:rsidRPr="00742FCD" w14:paraId="5044F4DE" w14:textId="77777777" w:rsidTr="006C6B71">
        <w:tc>
          <w:tcPr>
            <w:tcW w:w="4957" w:type="dxa"/>
          </w:tcPr>
          <w:p w14:paraId="35111AA9" w14:textId="58AD0262" w:rsidR="00541598" w:rsidRPr="00742FCD" w:rsidRDefault="00541598" w:rsidP="00EF01E1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Progettista dell’isolamento termico – </w:t>
            </w:r>
            <w:r w:rsidR="00742FCD">
              <w:rPr>
                <w:b/>
                <w:sz w:val="24"/>
                <w:szCs w:val="24"/>
              </w:rPr>
              <w:t xml:space="preserve">Tecnico che redige la </w:t>
            </w:r>
            <w:r w:rsidRPr="00742FCD">
              <w:rPr>
                <w:b/>
                <w:sz w:val="24"/>
                <w:szCs w:val="24"/>
              </w:rPr>
              <w:t>L.10/91</w:t>
            </w:r>
          </w:p>
        </w:tc>
        <w:tc>
          <w:tcPr>
            <w:tcW w:w="4677" w:type="dxa"/>
          </w:tcPr>
          <w:p w14:paraId="5114145D" w14:textId="77777777" w:rsidR="009851FA" w:rsidRPr="009851FA" w:rsidRDefault="009851FA" w:rsidP="009851F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0A5E2023" w14:textId="77777777" w:rsidR="009851FA" w:rsidRPr="009851FA" w:rsidRDefault="009851FA" w:rsidP="009851FA">
            <w:pPr>
              <w:rPr>
                <w:sz w:val="24"/>
                <w:szCs w:val="24"/>
              </w:rPr>
            </w:pPr>
            <w:r w:rsidRPr="009851FA">
              <w:rPr>
                <w:sz w:val="24"/>
                <w:szCs w:val="24"/>
              </w:rPr>
              <w:t>______________________________________</w:t>
            </w:r>
          </w:p>
          <w:p w14:paraId="6C388B4D" w14:textId="3A89BC93" w:rsidR="00541598" w:rsidRPr="00742FCD" w:rsidRDefault="00541598" w:rsidP="00EF01E1">
            <w:pPr>
              <w:rPr>
                <w:sz w:val="24"/>
                <w:szCs w:val="24"/>
              </w:rPr>
            </w:pPr>
          </w:p>
        </w:tc>
      </w:tr>
    </w:tbl>
    <w:p w14:paraId="286EC7E1" w14:textId="53F5F19A" w:rsidR="0001140B" w:rsidRDefault="0001140B" w:rsidP="0001140B">
      <w:pPr>
        <w:rPr>
          <w:sz w:val="20"/>
          <w:szCs w:val="20"/>
        </w:rPr>
      </w:pPr>
    </w:p>
    <w:p w14:paraId="786CE259" w14:textId="37A56673" w:rsidR="001618C3" w:rsidRPr="001618C3" w:rsidRDefault="00771343" w:rsidP="001618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DICHIARAZIONE</w:t>
      </w:r>
      <w:r w:rsidR="00F04EFE">
        <w:rPr>
          <w:b/>
          <w:sz w:val="24"/>
          <w:szCs w:val="24"/>
          <w:u w:val="single"/>
        </w:rPr>
        <w:t xml:space="preserve"> DEL TECNICO</w:t>
      </w:r>
    </w:p>
    <w:p w14:paraId="7BBC5D17" w14:textId="733B2A0A" w:rsidR="00C03E54" w:rsidRDefault="00C03E54" w:rsidP="0001140B">
      <w:pPr>
        <w:rPr>
          <w:sz w:val="20"/>
          <w:szCs w:val="20"/>
        </w:rPr>
      </w:pPr>
    </w:p>
    <w:p w14:paraId="4EA98459" w14:textId="7C208856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___________________________, residente a __________________________, C.F.__________________ 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________________________</w:t>
      </w:r>
    </w:p>
    <w:p w14:paraId="071B4228" w14:textId="1D7052AE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In qualità di Tecnico Abilitato, iscritto a _______________________ n° iscrizione ____________________</w:t>
      </w:r>
    </w:p>
    <w:p w14:paraId="6576E65C" w14:textId="0F1A0FEC" w:rsidR="00771343" w:rsidRDefault="00771343" w:rsidP="00A4084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Progettista dell’isolamento tecnico che redige la L10/</w:t>
      </w:r>
      <w:proofErr w:type="gramStart"/>
      <w:r>
        <w:rPr>
          <w:sz w:val="20"/>
          <w:szCs w:val="20"/>
        </w:rPr>
        <w:t>91  e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s.m.i.</w:t>
      </w:r>
      <w:proofErr w:type="spellEnd"/>
      <w:r>
        <w:rPr>
          <w:sz w:val="20"/>
          <w:szCs w:val="20"/>
        </w:rPr>
        <w:t>,</w:t>
      </w:r>
    </w:p>
    <w:p w14:paraId="2E31132A" w14:textId="712F597F" w:rsidR="00C55445" w:rsidRPr="00A4084C" w:rsidRDefault="00C55445" w:rsidP="00C55445">
      <w:pPr>
        <w:jc w:val="center"/>
        <w:rPr>
          <w:b/>
          <w:sz w:val="24"/>
          <w:szCs w:val="24"/>
        </w:rPr>
      </w:pPr>
      <w:r w:rsidRPr="00A4084C">
        <w:rPr>
          <w:b/>
          <w:sz w:val="24"/>
          <w:szCs w:val="24"/>
        </w:rPr>
        <w:t>DICHIARA</w:t>
      </w:r>
    </w:p>
    <w:p w14:paraId="40896355" w14:textId="2BD527EE" w:rsidR="00C55445" w:rsidRPr="000F28B5" w:rsidRDefault="00C5544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r w:rsidRPr="000F28B5">
        <w:rPr>
          <w:sz w:val="20"/>
          <w:szCs w:val="20"/>
        </w:rPr>
        <w:t>Che l’intervento in oggetto è classificato come</w:t>
      </w:r>
    </w:p>
    <w:tbl>
      <w:tblPr>
        <w:tblStyle w:val="Grigliatabella"/>
        <w:tblW w:w="9072" w:type="dxa"/>
        <w:jc w:val="center"/>
        <w:tblLook w:val="04A0" w:firstRow="1" w:lastRow="0" w:firstColumn="1" w:lastColumn="0" w:noHBand="0" w:noVBand="1"/>
      </w:tblPr>
      <w:tblGrid>
        <w:gridCol w:w="562"/>
        <w:gridCol w:w="572"/>
        <w:gridCol w:w="7938"/>
      </w:tblGrid>
      <w:tr w:rsidR="006C521C" w:rsidRPr="00742FCD" w14:paraId="24F3A673" w14:textId="77777777" w:rsidTr="00131035">
        <w:trPr>
          <w:jc w:val="center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DF8E24" w14:textId="23E21AA1" w:rsidR="006C521C" w:rsidRPr="00742FCD" w:rsidRDefault="00705F93" w:rsidP="00A4084C">
            <w:pPr>
              <w:spacing w:line="480" w:lineRule="auto"/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 xml:space="preserve">  □</w:t>
            </w:r>
          </w:p>
        </w:tc>
        <w:tc>
          <w:tcPr>
            <w:tcW w:w="572" w:type="dxa"/>
            <w:tcBorders>
              <w:left w:val="single" w:sz="4" w:space="0" w:color="auto"/>
            </w:tcBorders>
            <w:vAlign w:val="center"/>
          </w:tcPr>
          <w:p w14:paraId="73543198" w14:textId="40D3AF1E" w:rsidR="006C521C" w:rsidRPr="00742FCD" w:rsidRDefault="00F55C40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</w:t>
            </w:r>
          </w:p>
        </w:tc>
        <w:tc>
          <w:tcPr>
            <w:tcW w:w="7938" w:type="dxa"/>
            <w:vAlign w:val="center"/>
          </w:tcPr>
          <w:p w14:paraId="205CD8BE" w14:textId="46C4E52B" w:rsidR="006C521C" w:rsidRPr="00131035" w:rsidRDefault="00F55C40" w:rsidP="00A4084C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Demolizione e Ricostruzione</w:t>
            </w:r>
          </w:p>
        </w:tc>
      </w:tr>
    </w:tbl>
    <w:p w14:paraId="524A8BF0" w14:textId="07F2E49D" w:rsidR="007F368E" w:rsidRPr="0001140B" w:rsidRDefault="007F368E" w:rsidP="00A4084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 </w:t>
      </w:r>
      <w:r w:rsidR="00C55445">
        <w:rPr>
          <w:sz w:val="20"/>
          <w:szCs w:val="20"/>
        </w:rPr>
        <w:t>(</w:t>
      </w:r>
      <w:r>
        <w:rPr>
          <w:sz w:val="20"/>
          <w:szCs w:val="20"/>
        </w:rPr>
        <w:t xml:space="preserve">Selezionare </w:t>
      </w:r>
      <w:r w:rsidR="004E68A9">
        <w:rPr>
          <w:sz w:val="20"/>
          <w:szCs w:val="20"/>
        </w:rPr>
        <w:t>la categoria</w:t>
      </w:r>
      <w:bookmarkStart w:id="0" w:name="_GoBack"/>
      <w:bookmarkEnd w:id="0"/>
      <w:r>
        <w:rPr>
          <w:sz w:val="20"/>
          <w:szCs w:val="20"/>
        </w:rPr>
        <w:t xml:space="preserve"> </w:t>
      </w:r>
      <w:r w:rsidR="00C55445">
        <w:rPr>
          <w:sz w:val="20"/>
          <w:szCs w:val="20"/>
        </w:rPr>
        <w:t>oggetto d’intervento)</w:t>
      </w:r>
    </w:p>
    <w:p w14:paraId="6006CA29" w14:textId="7372630F" w:rsidR="0001140B" w:rsidRDefault="000F28B5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 w:rsidRPr="000F28B5">
        <w:rPr>
          <w:sz w:val="20"/>
          <w:szCs w:val="20"/>
        </w:rPr>
        <w:t>il</w:t>
      </w:r>
      <w:proofErr w:type="gramEnd"/>
      <w:r w:rsidRPr="000F28B5">
        <w:rPr>
          <w:sz w:val="20"/>
          <w:szCs w:val="20"/>
        </w:rPr>
        <w:t xml:space="preserve"> soddisfacimento e verifica di tutti i requisiti prestazionali riportati nella </w:t>
      </w:r>
      <w:r w:rsidRPr="000F28B5">
        <w:rPr>
          <w:sz w:val="20"/>
          <w:szCs w:val="20"/>
          <w:u w:val="single"/>
        </w:rPr>
        <w:t>Tabella 01</w:t>
      </w:r>
    </w:p>
    <w:p w14:paraId="4FBAF3AB" w14:textId="6E1DB129" w:rsidR="000F28B5" w:rsidRPr="000F28B5" w:rsidRDefault="00A4084C" w:rsidP="00A4084C">
      <w:pPr>
        <w:pStyle w:val="Paragrafoelenco"/>
        <w:numPr>
          <w:ilvl w:val="0"/>
          <w:numId w:val="1"/>
        </w:numPr>
        <w:spacing w:line="48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richiedere la </w:t>
      </w:r>
      <w:proofErr w:type="spellStart"/>
      <w:r>
        <w:rPr>
          <w:sz w:val="20"/>
          <w:szCs w:val="20"/>
        </w:rPr>
        <w:t>Premialità</w:t>
      </w:r>
      <w:proofErr w:type="spellEnd"/>
      <w:r>
        <w:rPr>
          <w:sz w:val="20"/>
          <w:szCs w:val="20"/>
        </w:rPr>
        <w:t xml:space="preserve"> (incentivo) selezionata, ove prevista dal regolamento.</w:t>
      </w:r>
    </w:p>
    <w:p w14:paraId="6EC0F844" w14:textId="064F1E3B" w:rsidR="0001140B" w:rsidRPr="0001140B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Firma del Tecnico</w:t>
      </w:r>
    </w:p>
    <w:p w14:paraId="54DBA61E" w14:textId="7F0DF615" w:rsidR="0001140B" w:rsidRDefault="0001140B" w:rsidP="00566B34">
      <w:pPr>
        <w:jc w:val="center"/>
        <w:rPr>
          <w:sz w:val="20"/>
          <w:szCs w:val="20"/>
        </w:rPr>
      </w:pPr>
    </w:p>
    <w:p w14:paraId="24476094" w14:textId="6150C882" w:rsidR="00566B34" w:rsidRDefault="00566B34" w:rsidP="00566B3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</w:t>
      </w:r>
    </w:p>
    <w:p w14:paraId="5F581B39" w14:textId="77777777" w:rsidR="00F04EFE" w:rsidRDefault="00F04EFE" w:rsidP="0001140B">
      <w:pPr>
        <w:rPr>
          <w:b/>
          <w:sz w:val="20"/>
          <w:szCs w:val="20"/>
          <w:u w:val="single"/>
        </w:rPr>
      </w:pPr>
    </w:p>
    <w:p w14:paraId="18D64439" w14:textId="2C0C8B05" w:rsidR="00F16535" w:rsidRPr="000F28B5" w:rsidRDefault="000F28B5" w:rsidP="0001140B">
      <w:pPr>
        <w:rPr>
          <w:b/>
          <w:sz w:val="20"/>
          <w:szCs w:val="20"/>
          <w:u w:val="single"/>
        </w:rPr>
      </w:pPr>
      <w:r w:rsidRPr="000F28B5">
        <w:rPr>
          <w:b/>
          <w:sz w:val="20"/>
          <w:szCs w:val="20"/>
          <w:u w:val="single"/>
        </w:rPr>
        <w:lastRenderedPageBreak/>
        <w:t>Tabella 01.</w:t>
      </w:r>
    </w:p>
    <w:tbl>
      <w:tblPr>
        <w:tblStyle w:val="Grigliatabella"/>
        <w:tblW w:w="9587" w:type="dxa"/>
        <w:tblLook w:val="04A0" w:firstRow="1" w:lastRow="0" w:firstColumn="1" w:lastColumn="0" w:noHBand="0" w:noVBand="1"/>
      </w:tblPr>
      <w:tblGrid>
        <w:gridCol w:w="434"/>
        <w:gridCol w:w="2414"/>
        <w:gridCol w:w="707"/>
        <w:gridCol w:w="738"/>
        <w:gridCol w:w="819"/>
        <w:gridCol w:w="2237"/>
        <w:gridCol w:w="2238"/>
      </w:tblGrid>
      <w:tr w:rsidR="003F7F27" w:rsidRPr="00742FCD" w14:paraId="2A8B0AF6" w14:textId="77777777" w:rsidTr="00730430">
        <w:trPr>
          <w:trHeight w:val="276"/>
        </w:trPr>
        <w:tc>
          <w:tcPr>
            <w:tcW w:w="5112" w:type="dxa"/>
            <w:gridSpan w:val="5"/>
            <w:vMerge w:val="restart"/>
          </w:tcPr>
          <w:p w14:paraId="00321A11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Verifiche e Requisiti</w:t>
            </w:r>
          </w:p>
          <w:p w14:paraId="1D1EBA7F" w14:textId="77777777" w:rsidR="003F7F27" w:rsidRDefault="003F7F27" w:rsidP="00500086">
            <w:r w:rsidRPr="00F16535">
              <w:t xml:space="preserve">Richiesti dal DDUO 6480/2015 e </w:t>
            </w:r>
            <w:proofErr w:type="spellStart"/>
            <w:r w:rsidRPr="00F16535">
              <w:t>s.m.i.</w:t>
            </w:r>
            <w:proofErr w:type="spellEnd"/>
            <w:r w:rsidRPr="00F16535">
              <w:t xml:space="preserve"> (D.2456/17)</w:t>
            </w:r>
          </w:p>
          <w:p w14:paraId="3EE55615" w14:textId="77777777" w:rsidR="003F7F27" w:rsidRPr="00F16535" w:rsidRDefault="003F7F27" w:rsidP="00500086">
            <w:r>
              <w:t>o dall’Allegato Energetico Reg. Ed. Comunale</w:t>
            </w:r>
          </w:p>
        </w:tc>
        <w:tc>
          <w:tcPr>
            <w:tcW w:w="4475" w:type="dxa"/>
            <w:gridSpan w:val="2"/>
          </w:tcPr>
          <w:p w14:paraId="7F24317A" w14:textId="77777777" w:rsidR="003F7F27" w:rsidRPr="00742FCD" w:rsidRDefault="003F7F27" w:rsidP="00500086">
            <w:pPr>
              <w:jc w:val="center"/>
              <w:rPr>
                <w:sz w:val="24"/>
                <w:szCs w:val="24"/>
              </w:rPr>
            </w:pPr>
            <w:r w:rsidRPr="00F16535">
              <w:rPr>
                <w:b/>
                <w:sz w:val="24"/>
                <w:szCs w:val="24"/>
              </w:rPr>
              <w:t>Premialità richiesta</w:t>
            </w:r>
          </w:p>
        </w:tc>
      </w:tr>
      <w:tr w:rsidR="003F7F27" w:rsidRPr="00F16535" w14:paraId="354BCC79" w14:textId="77777777" w:rsidTr="00730430">
        <w:trPr>
          <w:trHeight w:val="276"/>
        </w:trPr>
        <w:tc>
          <w:tcPr>
            <w:tcW w:w="5112" w:type="dxa"/>
            <w:gridSpan w:val="5"/>
            <w:vMerge/>
          </w:tcPr>
          <w:p w14:paraId="333039BD" w14:textId="77777777" w:rsidR="003F7F27" w:rsidRDefault="003F7F27" w:rsidP="00500086">
            <w:pPr>
              <w:rPr>
                <w:b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14:paraId="5C23CE3E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n.1</w:t>
            </w:r>
          </w:p>
        </w:tc>
        <w:tc>
          <w:tcPr>
            <w:tcW w:w="2238" w:type="dxa"/>
            <w:vAlign w:val="center"/>
          </w:tcPr>
          <w:p w14:paraId="64ABFE68" w14:textId="77777777" w:rsidR="003F7F27" w:rsidRPr="00F16535" w:rsidRDefault="003F7F27" w:rsidP="005000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Incentivo n.2</w:t>
            </w:r>
          </w:p>
        </w:tc>
      </w:tr>
      <w:tr w:rsidR="00126B14" w:rsidRPr="008D54A5" w14:paraId="66F1F6C4" w14:textId="77777777" w:rsidTr="00730430">
        <w:tc>
          <w:tcPr>
            <w:tcW w:w="434" w:type="dxa"/>
          </w:tcPr>
          <w:p w14:paraId="5B697E07" w14:textId="204220DB" w:rsidR="00126B14" w:rsidRPr="00742FCD" w:rsidRDefault="00126B14" w:rsidP="00EF01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414" w:type="dxa"/>
          </w:tcPr>
          <w:p w14:paraId="7914C0C2" w14:textId="70B55C18" w:rsidR="00126B14" w:rsidRPr="008D54A5" w:rsidRDefault="00FB7488" w:rsidP="00EF01E1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Indici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prestazione</w:t>
            </w:r>
            <w:proofErr w:type="spellEnd"/>
            <w:r w:rsidR="00E935E6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:</w:t>
            </w:r>
            <w:r w:rsidR="00126B14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33DA19" w14:textId="12E708D2" w:rsidR="00126B14" w:rsidRPr="00126B14" w:rsidRDefault="00126B14" w:rsidP="00EF01E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5C42C23A" w14:textId="6064B7AB" w:rsidR="00126B14" w:rsidRPr="008D54A5" w:rsidRDefault="00126B14" w:rsidP="00EF01E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6FAF0E06" w14:textId="7FAE43BC" w:rsidR="00126B14" w:rsidRPr="00126B14" w:rsidRDefault="00126B14" w:rsidP="00EF01E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5AA7804D" w14:textId="444A10C5" w:rsidR="00126B14" w:rsidRPr="00126B14" w:rsidRDefault="00126B14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88" w:rsidRPr="008D54A5" w14:paraId="05009FB1" w14:textId="77777777" w:rsidTr="00730430">
        <w:tc>
          <w:tcPr>
            <w:tcW w:w="434" w:type="dxa"/>
          </w:tcPr>
          <w:p w14:paraId="1EF984D7" w14:textId="7777777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56A009F" w14:textId="7696621B" w:rsidR="00FB7488" w:rsidRPr="008D54A5" w:rsidRDefault="00FB7488" w:rsidP="00FB7488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EA6CFC5" w14:textId="023E9D40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07D83A5" w14:textId="3723420B" w:rsidR="00FB7488" w:rsidRPr="00742FCD" w:rsidRDefault="00FB7488" w:rsidP="00FB7488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302AED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24EBCC12" w14:textId="5EA976C4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408C99D7" w14:textId="77777777" w:rsidTr="00730430">
        <w:tc>
          <w:tcPr>
            <w:tcW w:w="434" w:type="dxa"/>
          </w:tcPr>
          <w:p w14:paraId="621974FC" w14:textId="6C00208C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5A9CD27" w14:textId="008A45A6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,nd,limite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E30105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4EF6B6F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FF98A5F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433E1A8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06DD57C" w14:textId="77777777" w:rsidTr="00730430">
        <w:tc>
          <w:tcPr>
            <w:tcW w:w="434" w:type="dxa"/>
          </w:tcPr>
          <w:p w14:paraId="68FDB176" w14:textId="5BED8927" w:rsidR="00FB7488" w:rsidRPr="00742FCD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78DF34D" w14:textId="1E50FD11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  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gl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tot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BBBBF57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A85BCC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1D6903A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F67E94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27007" w:rsidRPr="008D54A5" w14:paraId="239305D2" w14:textId="77777777" w:rsidTr="00FB699C">
        <w:tc>
          <w:tcPr>
            <w:tcW w:w="434" w:type="dxa"/>
          </w:tcPr>
          <w:p w14:paraId="74742D24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27F4C0AE" w14:textId="79D549E2" w:rsidR="00F27007" w:rsidRPr="0095430B" w:rsidRDefault="00F27007" w:rsidP="00F2700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Classe</w:t>
            </w:r>
            <w:proofErr w:type="spellEnd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Energetica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Cs w:val="20"/>
                <w:lang w:val="en-US"/>
              </w:rPr>
              <w:t>:</w:t>
            </w:r>
            <w:r w:rsidRPr="0095430B">
              <w:rPr>
                <w:rFonts w:ascii="Calibri" w:hAnsi="Calibri" w:cs="Calibri"/>
                <w:b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3909DC3" w14:textId="0AD9E865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35F9E63A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</w:rPr>
              <w:t>A4</w:t>
            </w:r>
          </w:p>
        </w:tc>
        <w:tc>
          <w:tcPr>
            <w:tcW w:w="819" w:type="dxa"/>
          </w:tcPr>
          <w:p w14:paraId="5FC5A389" w14:textId="48A3261C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493376AB" w14:textId="1566E9D6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65D5">
              <w:rPr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>20</w:t>
            </w:r>
            <w:r w:rsidRPr="00457A2D">
              <w:rPr>
                <w:sz w:val="20"/>
                <w:szCs w:val="20"/>
              </w:rPr>
              <w:t>% su O.U.1 + O.U.2</w:t>
            </w:r>
          </w:p>
        </w:tc>
        <w:tc>
          <w:tcPr>
            <w:tcW w:w="2238" w:type="dxa"/>
          </w:tcPr>
          <w:p w14:paraId="3C1F9B3B" w14:textId="28257383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+20</w:t>
            </w:r>
            <w:r w:rsidRPr="00457A2D">
              <w:rPr>
                <w:sz w:val="20"/>
                <w:szCs w:val="20"/>
              </w:rPr>
              <w:t xml:space="preserve">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27007" w:rsidRPr="008D54A5" w14:paraId="63F90B72" w14:textId="77777777" w:rsidTr="00730430">
        <w:tc>
          <w:tcPr>
            <w:tcW w:w="434" w:type="dxa"/>
          </w:tcPr>
          <w:p w14:paraId="6616A599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DDBD9B1" w14:textId="316899A5" w:rsidR="00F27007" w:rsidRPr="008D54A5" w:rsidRDefault="00F27007" w:rsidP="00F2700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463B1F7C" w14:textId="4EF2DEDB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0F9438AE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CEB4FBE" w14:textId="5AFBF934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0C1D5E61" w14:textId="3FCD27FB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C65D5">
              <w:rPr>
                <w:sz w:val="24"/>
                <w:szCs w:val="24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457A2D">
              <w:rPr>
                <w:sz w:val="20"/>
                <w:szCs w:val="20"/>
              </w:rPr>
              <w:t>5% su O.U.1 + O.U.2</w:t>
            </w:r>
          </w:p>
        </w:tc>
        <w:tc>
          <w:tcPr>
            <w:tcW w:w="2238" w:type="dxa"/>
          </w:tcPr>
          <w:p w14:paraId="3A5EDAB4" w14:textId="3C839549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+1</w:t>
            </w:r>
            <w:r w:rsidRPr="00457A2D">
              <w:rPr>
                <w:sz w:val="20"/>
                <w:szCs w:val="20"/>
              </w:rPr>
              <w:t xml:space="preserve">5%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27007" w:rsidRPr="008D54A5" w14:paraId="598D5C34" w14:textId="77777777" w:rsidTr="00730430">
        <w:tc>
          <w:tcPr>
            <w:tcW w:w="434" w:type="dxa"/>
          </w:tcPr>
          <w:p w14:paraId="197A9342" w14:textId="77777777" w:rsidR="00F27007" w:rsidRPr="00742FCD" w:rsidRDefault="00F27007" w:rsidP="00F27007">
            <w:pPr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0E701B4E" w14:textId="77777777" w:rsidR="00F27007" w:rsidRPr="008D54A5" w:rsidRDefault="00F27007" w:rsidP="00F27007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</w:tcPr>
          <w:p w14:paraId="7DD42805" w14:textId="77777777" w:rsidR="00F27007" w:rsidRPr="00126B14" w:rsidRDefault="00F27007" w:rsidP="00F27007">
            <w:pPr>
              <w:jc w:val="center"/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</w:p>
        </w:tc>
        <w:tc>
          <w:tcPr>
            <w:tcW w:w="738" w:type="dxa"/>
          </w:tcPr>
          <w:p w14:paraId="78D27B4B" w14:textId="77777777" w:rsidR="00F27007" w:rsidRPr="00126B14" w:rsidRDefault="00F27007" w:rsidP="00F2700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15C4">
              <w:rPr>
                <w:sz w:val="24"/>
                <w:szCs w:val="24"/>
              </w:rPr>
              <w:t>A2</w:t>
            </w:r>
          </w:p>
        </w:tc>
        <w:tc>
          <w:tcPr>
            <w:tcW w:w="819" w:type="dxa"/>
          </w:tcPr>
          <w:p w14:paraId="4F1039DB" w14:textId="51710B7C" w:rsidR="00F27007" w:rsidRPr="00126B14" w:rsidRDefault="00F27007" w:rsidP="00F27007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37" w:type="dxa"/>
          </w:tcPr>
          <w:p w14:paraId="0284ED5D" w14:textId="1F02E7D7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57A2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</w:t>
            </w:r>
            <w:r w:rsidRPr="00457A2D">
              <w:rPr>
                <w:sz w:val="20"/>
                <w:szCs w:val="20"/>
              </w:rPr>
              <w:t>% su O.U.1 + O.U.2</w:t>
            </w:r>
          </w:p>
        </w:tc>
        <w:tc>
          <w:tcPr>
            <w:tcW w:w="2238" w:type="dxa"/>
          </w:tcPr>
          <w:p w14:paraId="3C887215" w14:textId="4D84E02C" w:rsidR="00F27007" w:rsidRPr="00126B14" w:rsidRDefault="00F27007" w:rsidP="00F270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sz w:val="20"/>
                <w:szCs w:val="20"/>
              </w:rPr>
              <w:t>+10</w:t>
            </w:r>
            <w:r w:rsidRPr="00457A2D">
              <w:rPr>
                <w:sz w:val="20"/>
                <w:szCs w:val="20"/>
              </w:rPr>
              <w:t xml:space="preserve">%  </w:t>
            </w:r>
            <w:r>
              <w:rPr>
                <w:sz w:val="20"/>
                <w:szCs w:val="20"/>
              </w:rPr>
              <w:t>S.L.P.</w:t>
            </w:r>
          </w:p>
        </w:tc>
      </w:tr>
      <w:tr w:rsidR="00FB7488" w:rsidRPr="008D54A5" w14:paraId="268EEBA8" w14:textId="77777777" w:rsidTr="00730430">
        <w:tc>
          <w:tcPr>
            <w:tcW w:w="434" w:type="dxa"/>
          </w:tcPr>
          <w:p w14:paraId="249B2807" w14:textId="3795BBDB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414" w:type="dxa"/>
          </w:tcPr>
          <w:p w14:paraId="6F5B54FB" w14:textId="4594236E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&lt;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H’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T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DD8031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2FC58F7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5ED9EA6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27EC1283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79ED4BB6" w14:textId="77777777" w:rsidTr="00730430">
        <w:tc>
          <w:tcPr>
            <w:tcW w:w="434" w:type="dxa"/>
          </w:tcPr>
          <w:p w14:paraId="6B75610A" w14:textId="52941AB5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414" w:type="dxa"/>
          </w:tcPr>
          <w:p w14:paraId="1118BEB6" w14:textId="4BC419EC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U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DIVISORI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 w:rsidR="000A02B8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=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0.8  W/m</w:t>
            </w:r>
            <w:r w:rsidRPr="00AA02DE">
              <w:rPr>
                <w:rFonts w:ascii="Calibri" w:hAnsi="Calibri" w:cs="Calibri"/>
                <w:color w:val="000000" w:themeColor="text1"/>
                <w:szCs w:val="20"/>
                <w:vertAlign w:val="superscript"/>
                <w:lang w:val="en-US"/>
              </w:rPr>
              <w:t>2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K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7D590C2D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35262A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E05F0FF" w14:textId="241B5944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4FB5B60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44C13F95" w14:textId="77777777" w:rsidTr="00730430">
        <w:tc>
          <w:tcPr>
            <w:tcW w:w="434" w:type="dxa"/>
          </w:tcPr>
          <w:p w14:paraId="4156BB71" w14:textId="55BCE498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414" w:type="dxa"/>
          </w:tcPr>
          <w:p w14:paraId="3761C501" w14:textId="309F661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igrometriche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CF80DE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F8FA5C0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D6C68A" w14:textId="6E1B8DCA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E8B657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302922BD" w14:textId="77777777" w:rsidTr="00730430">
        <w:tc>
          <w:tcPr>
            <w:tcW w:w="434" w:type="dxa"/>
          </w:tcPr>
          <w:p w14:paraId="7C8C25B9" w14:textId="1EF0818B" w:rsidR="00270BF7" w:rsidRPr="00742FCD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414" w:type="dxa"/>
          </w:tcPr>
          <w:p w14:paraId="27902730" w14:textId="0EBE6809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Inerzia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involucro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603C3560" w14:textId="77777777" w:rsidR="00270BF7" w:rsidRPr="00126B14" w:rsidRDefault="00270BF7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00D89505" w14:textId="77777777" w:rsidR="00270BF7" w:rsidRPr="008D54A5" w:rsidRDefault="00270BF7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FD99EEF" w14:textId="5583AB67" w:rsidR="00270BF7" w:rsidRPr="00126B14" w:rsidRDefault="006851F4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AB3008E" w14:textId="77777777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368987B5" w14:textId="77777777" w:rsidTr="00730430">
        <w:tc>
          <w:tcPr>
            <w:tcW w:w="434" w:type="dxa"/>
          </w:tcPr>
          <w:p w14:paraId="5C8E48EB" w14:textId="773A3B72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414" w:type="dxa"/>
          </w:tcPr>
          <w:p w14:paraId="59904473" w14:textId="258641E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0.030</w:t>
            </w:r>
          </w:p>
        </w:tc>
        <w:tc>
          <w:tcPr>
            <w:tcW w:w="707" w:type="dxa"/>
          </w:tcPr>
          <w:p w14:paraId="0E9ECAE5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CDA61DE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60E9881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A15EF48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083E9FD0" w14:textId="77777777" w:rsidTr="00730430">
        <w:tc>
          <w:tcPr>
            <w:tcW w:w="434" w:type="dxa"/>
          </w:tcPr>
          <w:p w14:paraId="3C23BA9F" w14:textId="789D8E1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1BB45D2" w14:textId="2A9A32D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sol,est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/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sup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utile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0.040</w:t>
            </w:r>
          </w:p>
        </w:tc>
        <w:tc>
          <w:tcPr>
            <w:tcW w:w="707" w:type="dxa"/>
          </w:tcPr>
          <w:p w14:paraId="48725DE2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68883B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E31CA71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730050C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A72808D" w14:textId="77777777" w:rsidTr="00730430">
        <w:tc>
          <w:tcPr>
            <w:tcW w:w="434" w:type="dxa"/>
          </w:tcPr>
          <w:p w14:paraId="47C921C8" w14:textId="4A780FDE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414" w:type="dxa"/>
          </w:tcPr>
          <w:p w14:paraId="0A21C383" w14:textId="16357452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efficacia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schermature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solari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C562180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F500C16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CEC60A3" w14:textId="77777777" w:rsidR="00FB7488" w:rsidRPr="00126B14" w:rsidRDefault="00FB7488" w:rsidP="00FB748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3443357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5910C0A8" w14:textId="77777777" w:rsidTr="00730430">
        <w:tc>
          <w:tcPr>
            <w:tcW w:w="434" w:type="dxa"/>
          </w:tcPr>
          <w:p w14:paraId="477EBDE9" w14:textId="2808935A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2414" w:type="dxa"/>
          </w:tcPr>
          <w:p w14:paraId="6448719A" w14:textId="7182F9BA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Controllo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estivo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coperture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4A3B189B" w14:textId="77777777" w:rsidR="00FB7488" w:rsidRPr="00126B14" w:rsidRDefault="00FB7488" w:rsidP="00FB7488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82BCF38" w14:textId="77777777" w:rsidR="00FB7488" w:rsidRPr="008D54A5" w:rsidRDefault="00FB7488" w:rsidP="00FB7488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23B97A2D" w14:textId="3407F8D5" w:rsidR="00FB7488" w:rsidRPr="00126B14" w:rsidRDefault="00FC084D" w:rsidP="00FB7488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1D90DA3B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FB7488" w:rsidRPr="008D54A5" w14:paraId="17ACD579" w14:textId="77777777" w:rsidTr="00730430">
        <w:tc>
          <w:tcPr>
            <w:tcW w:w="434" w:type="dxa"/>
          </w:tcPr>
          <w:p w14:paraId="43AFC2FC" w14:textId="2580FF60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414" w:type="dxa"/>
          </w:tcPr>
          <w:p w14:paraId="48D81789" w14:textId="35758DF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  <w:r w:rsidRPr="009851FA">
              <w:rPr>
                <w:rFonts w:ascii="Calibri" w:hAnsi="Calibri" w:cs="Calibri"/>
                <w:color w:val="000000" w:themeColor="text1"/>
                <w:szCs w:val="20"/>
              </w:rPr>
              <w:t>Copertura minima da Fonti Energetiche Rinnovabili</w:t>
            </w:r>
            <w:r w:rsidR="002A250F">
              <w:rPr>
                <w:rFonts w:ascii="Calibri" w:hAnsi="Calibri" w:cs="Calibri"/>
                <w:color w:val="000000" w:themeColor="text1"/>
                <w:szCs w:val="20"/>
              </w:rPr>
              <w:t>:</w:t>
            </w:r>
            <w:r w:rsidRPr="009851FA">
              <w:rPr>
                <w:rFonts w:ascii="Calibri" w:hAnsi="Calibri" w:cs="Calibri"/>
                <w:color w:val="000000" w:themeColor="text1"/>
                <w:szCs w:val="20"/>
                <w:vertAlign w:val="subscript"/>
              </w:rPr>
              <w:t xml:space="preserve"> </w:t>
            </w:r>
          </w:p>
        </w:tc>
        <w:tc>
          <w:tcPr>
            <w:tcW w:w="707" w:type="dxa"/>
          </w:tcPr>
          <w:p w14:paraId="250BC261" w14:textId="46D52B1B" w:rsidR="00FB7488" w:rsidRPr="009851FA" w:rsidRDefault="00FB7488" w:rsidP="00FB7488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</w:tcPr>
          <w:p w14:paraId="4F2CD463" w14:textId="659601EF" w:rsidR="00FB7488" w:rsidRPr="009851FA" w:rsidRDefault="00FB7488" w:rsidP="00FB7488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</w:tcPr>
          <w:p w14:paraId="05DCA8F1" w14:textId="77777777" w:rsidR="00FB7488" w:rsidRPr="009851FA" w:rsidRDefault="00FB7488" w:rsidP="00FB7488">
            <w:pPr>
              <w:rPr>
                <w:b/>
                <w:sz w:val="20"/>
                <w:szCs w:val="20"/>
              </w:rPr>
            </w:pPr>
          </w:p>
        </w:tc>
        <w:tc>
          <w:tcPr>
            <w:tcW w:w="4475" w:type="dxa"/>
            <w:gridSpan w:val="2"/>
          </w:tcPr>
          <w:p w14:paraId="7D49EA42" w14:textId="3351D646" w:rsidR="00FB7488" w:rsidRPr="009851FA" w:rsidRDefault="00FB7488" w:rsidP="00565A88">
            <w:pPr>
              <w:jc w:val="center"/>
              <w:rPr>
                <w:sz w:val="20"/>
                <w:szCs w:val="20"/>
              </w:rPr>
            </w:pPr>
          </w:p>
        </w:tc>
      </w:tr>
      <w:tr w:rsidR="00FB7488" w:rsidRPr="008D54A5" w14:paraId="2B172E24" w14:textId="77777777" w:rsidTr="00730430">
        <w:tc>
          <w:tcPr>
            <w:tcW w:w="434" w:type="dxa"/>
          </w:tcPr>
          <w:p w14:paraId="6C5FA735" w14:textId="7AE37941" w:rsidR="00FB7488" w:rsidRPr="00742FCD" w:rsidRDefault="00FB7488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2C9E969D" w14:textId="5A8160DD" w:rsidR="00FB7488" w:rsidRPr="008D54A5" w:rsidRDefault="002C0419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1) 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50%EP</w:t>
            </w:r>
            <w:r w:rsidR="00F67F30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</w:p>
        </w:tc>
        <w:tc>
          <w:tcPr>
            <w:tcW w:w="707" w:type="dxa"/>
          </w:tcPr>
          <w:p w14:paraId="5B04D056" w14:textId="77777777" w:rsidR="00FB7488" w:rsidRPr="00126B14" w:rsidRDefault="00FB7488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B96222" w14:textId="77777777" w:rsidR="00FB7488" w:rsidRPr="008D54A5" w:rsidRDefault="00FB7488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CF6ABF5" w14:textId="77777777" w:rsidR="00FB7488" w:rsidRPr="00126B14" w:rsidRDefault="00FB7488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E2FCEA4" w14:textId="77777777" w:rsidR="00FB7488" w:rsidRPr="00126B14" w:rsidRDefault="00FB7488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4F8EEA5D" w14:textId="77777777" w:rsidTr="00730430">
        <w:tc>
          <w:tcPr>
            <w:tcW w:w="434" w:type="dxa"/>
          </w:tcPr>
          <w:p w14:paraId="18CB0F97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4121CD1A" w14:textId="73911D8B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2) 50%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(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acs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+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EP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)</w:t>
            </w:r>
          </w:p>
        </w:tc>
        <w:tc>
          <w:tcPr>
            <w:tcW w:w="707" w:type="dxa"/>
          </w:tcPr>
          <w:p w14:paraId="48C62F98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61CA931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493A7E0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6F9C0594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E30DD5" w:rsidRPr="008D54A5" w14:paraId="16CF2E1A" w14:textId="77777777" w:rsidTr="00730430">
        <w:tc>
          <w:tcPr>
            <w:tcW w:w="434" w:type="dxa"/>
          </w:tcPr>
          <w:p w14:paraId="38C1C555" w14:textId="77777777" w:rsidR="00E30DD5" w:rsidRPr="00742FCD" w:rsidRDefault="00E30DD5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7CBC15A8" w14:textId="15A8149D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3) </w:t>
            </w:r>
            <w:r w:rsidR="0092700D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P=(1/K)*S</w:t>
            </w:r>
          </w:p>
        </w:tc>
        <w:tc>
          <w:tcPr>
            <w:tcW w:w="707" w:type="dxa"/>
          </w:tcPr>
          <w:p w14:paraId="5697CEAF" w14:textId="77777777" w:rsidR="00E30DD5" w:rsidRPr="00126B14" w:rsidRDefault="00E30DD5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18E0E4C5" w14:textId="77777777" w:rsidR="00E30DD5" w:rsidRPr="008D54A5" w:rsidRDefault="00E30DD5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6B52134" w14:textId="77777777" w:rsidR="00E30DD5" w:rsidRPr="00126B14" w:rsidRDefault="00E30DD5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6DC76DE0" w14:textId="77777777" w:rsidR="00E30DD5" w:rsidRPr="00126B14" w:rsidRDefault="00E30DD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12B9773" w14:textId="77777777" w:rsidTr="00730430">
        <w:tc>
          <w:tcPr>
            <w:tcW w:w="434" w:type="dxa"/>
          </w:tcPr>
          <w:p w14:paraId="76E28270" w14:textId="2579959E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</w:p>
        </w:tc>
        <w:tc>
          <w:tcPr>
            <w:tcW w:w="2414" w:type="dxa"/>
          </w:tcPr>
          <w:p w14:paraId="6AB3049C" w14:textId="3B74108D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Efficienza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media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stagionale</w:t>
            </w:r>
            <w:proofErr w:type="spellEnd"/>
          </w:p>
        </w:tc>
        <w:tc>
          <w:tcPr>
            <w:tcW w:w="707" w:type="dxa"/>
          </w:tcPr>
          <w:p w14:paraId="70C4D3AC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38" w:type="dxa"/>
          </w:tcPr>
          <w:p w14:paraId="49F9691E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9" w:type="dxa"/>
          </w:tcPr>
          <w:p w14:paraId="004272A7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1035207A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C1DCB" w:rsidRPr="008D54A5" w14:paraId="5AF219E3" w14:textId="77777777" w:rsidTr="00730430">
        <w:tc>
          <w:tcPr>
            <w:tcW w:w="434" w:type="dxa"/>
          </w:tcPr>
          <w:p w14:paraId="605E08A6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127EAD9C" w14:textId="58E51A1D" w:rsidR="008C1DCB" w:rsidRPr="008D54A5" w:rsidRDefault="00472138" w:rsidP="00F54D3E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H,</w:t>
            </w:r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limite</w:t>
            </w:r>
            <w:proofErr w:type="spellEnd"/>
            <w:r w:rsidR="008C1DCB"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0D70354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3A77631" w14:textId="77777777" w:rsidR="008C1DCB" w:rsidRPr="00742FCD" w:rsidRDefault="008C1DCB" w:rsidP="00F54D3E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A6E3D5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234496F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0A72C481" w14:textId="77777777" w:rsidTr="00730430">
        <w:tc>
          <w:tcPr>
            <w:tcW w:w="434" w:type="dxa"/>
          </w:tcPr>
          <w:p w14:paraId="14D80F54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3FD0D8A4" w14:textId="56AEBC3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C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13DE39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74117F5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40F762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325F3B4D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8C1DCB" w:rsidRPr="008D54A5" w14:paraId="68F952E4" w14:textId="77777777" w:rsidTr="00730430">
        <w:tc>
          <w:tcPr>
            <w:tcW w:w="434" w:type="dxa"/>
          </w:tcPr>
          <w:p w14:paraId="6FE93FEF" w14:textId="77777777" w:rsidR="008C1DCB" w:rsidRPr="00742FCD" w:rsidRDefault="008C1DCB" w:rsidP="000837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14:paraId="6246A111" w14:textId="3F63ABF0" w:rsidR="008C1DCB" w:rsidRPr="008D54A5" w:rsidRDefault="00472138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&gt;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GreekC" w:hAnsi="GreekC" w:cs="GreekC"/>
                <w:color w:val="000000" w:themeColor="text1"/>
                <w:szCs w:val="20"/>
                <w:lang w:val="en-US"/>
              </w:rPr>
              <w:t>h</w:t>
            </w:r>
            <w:r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W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>,limite</w:t>
            </w:r>
            <w:proofErr w:type="spellEnd"/>
          </w:p>
        </w:tc>
        <w:tc>
          <w:tcPr>
            <w:tcW w:w="707" w:type="dxa"/>
          </w:tcPr>
          <w:p w14:paraId="4A9E0315" w14:textId="77777777" w:rsidR="008C1DCB" w:rsidRPr="00126B14" w:rsidRDefault="008C1DCB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AE92AC6" w14:textId="77777777" w:rsidR="008C1DCB" w:rsidRPr="008D54A5" w:rsidRDefault="008C1DCB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1AC838" w14:textId="77777777" w:rsidR="008C1DCB" w:rsidRPr="00126B14" w:rsidRDefault="008C1DCB" w:rsidP="00F54D3E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gridSpan w:val="2"/>
          </w:tcPr>
          <w:p w14:paraId="747FE176" w14:textId="77777777" w:rsidR="008C1DCB" w:rsidRPr="00126B14" w:rsidRDefault="008C1DCB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152B21AC" w14:textId="77777777" w:rsidTr="00730430">
        <w:tc>
          <w:tcPr>
            <w:tcW w:w="434" w:type="dxa"/>
          </w:tcPr>
          <w:p w14:paraId="00839719" w14:textId="4524987A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2414" w:type="dxa"/>
          </w:tcPr>
          <w:p w14:paraId="53483E32" w14:textId="77F2EB45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Automazione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1586F323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752A4507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1A70A09" w14:textId="491C3D66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3038FC13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41F6D79A" w14:textId="77777777" w:rsidTr="00730430">
        <w:tc>
          <w:tcPr>
            <w:tcW w:w="434" w:type="dxa"/>
          </w:tcPr>
          <w:p w14:paraId="5B26AFE7" w14:textId="3CDE9978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</w:p>
        </w:tc>
        <w:tc>
          <w:tcPr>
            <w:tcW w:w="2414" w:type="dxa"/>
          </w:tcPr>
          <w:p w14:paraId="763727C0" w14:textId="24C4D3D4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Termo-regolazione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CFCF41A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F2D4CF5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7EE1FBC" w14:textId="0436E5D8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54422C6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132BD2" w:rsidRPr="008D54A5" w14:paraId="7C28E64E" w14:textId="77777777" w:rsidTr="00730430">
        <w:tc>
          <w:tcPr>
            <w:tcW w:w="434" w:type="dxa"/>
          </w:tcPr>
          <w:p w14:paraId="4719085C" w14:textId="664378F2" w:rsidR="00132BD2" w:rsidRPr="00742FCD" w:rsidRDefault="00132BD2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414" w:type="dxa"/>
          </w:tcPr>
          <w:p w14:paraId="266284C8" w14:textId="73FD969D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Contabilizzazione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2C8CB63D" w14:textId="77777777" w:rsidR="00132BD2" w:rsidRPr="00126B14" w:rsidRDefault="00132BD2" w:rsidP="00F54D3E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2D3803E0" w14:textId="77777777" w:rsidR="00132BD2" w:rsidRPr="008D54A5" w:rsidRDefault="00132BD2" w:rsidP="00F54D3E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58F96750" w14:textId="4C556CAC" w:rsidR="00132BD2" w:rsidRPr="00126B14" w:rsidRDefault="005E54C5" w:rsidP="00F54D3E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2FD5814" w14:textId="77777777" w:rsidR="00132BD2" w:rsidRPr="00126B14" w:rsidRDefault="00132BD2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270BF7" w:rsidRPr="008D54A5" w14:paraId="4E6D0FDF" w14:textId="77777777" w:rsidTr="00730430">
        <w:tc>
          <w:tcPr>
            <w:tcW w:w="434" w:type="dxa"/>
          </w:tcPr>
          <w:p w14:paraId="6DDE63D0" w14:textId="50F948FE" w:rsidR="00270BF7" w:rsidRDefault="00270BF7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414" w:type="dxa"/>
          </w:tcPr>
          <w:p w14:paraId="07A802B3" w14:textId="07D98497" w:rsidR="00270BF7" w:rsidRDefault="00270BF7" w:rsidP="00270BF7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Verifiche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Imp.Biomassa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537C424D" w14:textId="13D63F44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108636E" w14:textId="1D45BEDD" w:rsidR="00270BF7" w:rsidRPr="00742FCD" w:rsidRDefault="00270BF7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19DB5C8A" w14:textId="58158328" w:rsidR="00270BF7" w:rsidRPr="00742FCD" w:rsidRDefault="005E54C5" w:rsidP="00270BF7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0F79CAFD" w14:textId="17B7EFBE" w:rsidR="00270BF7" w:rsidRPr="00126B14" w:rsidRDefault="00270BF7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EF58E28" w14:textId="77777777" w:rsidTr="00730430">
        <w:tc>
          <w:tcPr>
            <w:tcW w:w="434" w:type="dxa"/>
          </w:tcPr>
          <w:p w14:paraId="753A0F4E" w14:textId="57C62866" w:rsidR="00083705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2414" w:type="dxa"/>
          </w:tcPr>
          <w:p w14:paraId="4F6A1D9E" w14:textId="60E0467D" w:rsidR="00083705" w:rsidRDefault="00083705" w:rsidP="00083705">
            <w:pPr>
              <w:rPr>
                <w:rFonts w:ascii="Calibri" w:hAnsi="Calibri" w:cs="Calibri"/>
                <w:color w:val="000000" w:themeColor="text1"/>
                <w:szCs w:val="2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Teleriscaldamento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4FF2106" w14:textId="276B11AF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3AA2A8DD" w14:textId="519226C9" w:rsidR="00083705" w:rsidRPr="00742FCD" w:rsidRDefault="0008370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0D34FD48" w14:textId="7D9BABAA" w:rsidR="00083705" w:rsidRPr="00742FCD" w:rsidRDefault="005E54C5" w:rsidP="00083705">
            <w:pPr>
              <w:rPr>
                <w:b/>
                <w:sz w:val="24"/>
                <w:szCs w:val="24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44E56236" w14:textId="6EE6E068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262D200E" w14:textId="77777777" w:rsidTr="00730430">
        <w:tc>
          <w:tcPr>
            <w:tcW w:w="434" w:type="dxa"/>
          </w:tcPr>
          <w:p w14:paraId="033990F3" w14:textId="4F313B72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</w:p>
        </w:tc>
        <w:tc>
          <w:tcPr>
            <w:tcW w:w="2414" w:type="dxa"/>
          </w:tcPr>
          <w:p w14:paraId="527A69F8" w14:textId="45C39AB9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Trattamento</w:t>
            </w:r>
            <w:proofErr w:type="spellEnd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 xml:space="preserve"> ACS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D402D52" w14:textId="77777777" w:rsidR="00083705" w:rsidRPr="00126B14" w:rsidRDefault="00083705" w:rsidP="00083705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621769E5" w14:textId="77777777" w:rsidR="00083705" w:rsidRPr="008D54A5" w:rsidRDefault="00083705" w:rsidP="00083705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37465E7E" w14:textId="30E1D979" w:rsidR="00083705" w:rsidRPr="00126B14" w:rsidRDefault="00083705" w:rsidP="00083705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1A3DB9F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1FDC3E3E" w14:textId="77777777" w:rsidTr="00730430">
        <w:tc>
          <w:tcPr>
            <w:tcW w:w="434" w:type="dxa"/>
          </w:tcPr>
          <w:p w14:paraId="7A71BA43" w14:textId="59DF9C7B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2414" w:type="dxa"/>
          </w:tcPr>
          <w:p w14:paraId="780385B0" w14:textId="6B0809E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Micro-</w:t>
            </w:r>
            <w:proofErr w:type="spellStart"/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cogenerazione</w:t>
            </w:r>
            <w:proofErr w:type="spellEnd"/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A2C99C3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5C13AC2C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79C1081F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7D617BED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  <w:tr w:rsidR="00083705" w:rsidRPr="008D54A5" w14:paraId="305A84A7" w14:textId="77777777" w:rsidTr="00730430">
        <w:tc>
          <w:tcPr>
            <w:tcW w:w="434" w:type="dxa"/>
          </w:tcPr>
          <w:p w14:paraId="5F4C8FD6" w14:textId="26025DCF" w:rsidR="00083705" w:rsidRPr="00742FCD" w:rsidRDefault="00083705" w:rsidP="000837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414" w:type="dxa"/>
          </w:tcPr>
          <w:p w14:paraId="1736F13E" w14:textId="6FB10D18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Cs w:val="20"/>
                <w:lang w:val="en-US"/>
              </w:rPr>
              <w:t>Ascensori</w:t>
            </w:r>
            <w:r w:rsidRPr="008D54A5">
              <w:rPr>
                <w:rFonts w:ascii="Calibri" w:hAnsi="Calibri" w:cs="Calibri"/>
                <w:color w:val="000000" w:themeColor="text1"/>
                <w:szCs w:val="20"/>
                <w:vertAlign w:val="subscript"/>
                <w:lang w:val="en-US"/>
              </w:rPr>
              <w:t xml:space="preserve"> </w:t>
            </w:r>
          </w:p>
        </w:tc>
        <w:tc>
          <w:tcPr>
            <w:tcW w:w="707" w:type="dxa"/>
          </w:tcPr>
          <w:p w14:paraId="31D18B9A" w14:textId="77777777" w:rsidR="00083705" w:rsidRPr="00126B14" w:rsidRDefault="00083705" w:rsidP="00764AE7">
            <w:pPr>
              <w:rPr>
                <w:sz w:val="16"/>
                <w:szCs w:val="16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26B14">
              <w:rPr>
                <w:sz w:val="24"/>
                <w:szCs w:val="24"/>
              </w:rPr>
              <w:t>Sì</w:t>
            </w:r>
          </w:p>
        </w:tc>
        <w:tc>
          <w:tcPr>
            <w:tcW w:w="738" w:type="dxa"/>
          </w:tcPr>
          <w:p w14:paraId="4EE54FA3" w14:textId="77777777" w:rsidR="00083705" w:rsidRPr="008D54A5" w:rsidRDefault="00083705" w:rsidP="00764AE7">
            <w:pPr>
              <w:rPr>
                <w:b/>
                <w:sz w:val="24"/>
                <w:szCs w:val="24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819" w:type="dxa"/>
          </w:tcPr>
          <w:p w14:paraId="4E2CFF00" w14:textId="77777777" w:rsidR="00083705" w:rsidRPr="00126B14" w:rsidRDefault="00083705" w:rsidP="00764AE7">
            <w:pPr>
              <w:rPr>
                <w:b/>
                <w:sz w:val="20"/>
                <w:szCs w:val="20"/>
                <w:lang w:val="en-US"/>
              </w:rPr>
            </w:pPr>
            <w:r w:rsidRPr="00742FCD">
              <w:rPr>
                <w:b/>
                <w:sz w:val="24"/>
                <w:szCs w:val="24"/>
              </w:rPr>
              <w:t>□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02DE">
              <w:t>N.R.</w:t>
            </w:r>
          </w:p>
        </w:tc>
        <w:tc>
          <w:tcPr>
            <w:tcW w:w="4475" w:type="dxa"/>
            <w:gridSpan w:val="2"/>
          </w:tcPr>
          <w:p w14:paraId="2F3F7439" w14:textId="77777777" w:rsidR="00083705" w:rsidRPr="00126B14" w:rsidRDefault="00083705" w:rsidP="00565A8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26B14">
              <w:rPr>
                <w:sz w:val="20"/>
                <w:szCs w:val="20"/>
                <w:lang w:val="en-US"/>
              </w:rPr>
              <w:t>Nessuna</w:t>
            </w:r>
            <w:proofErr w:type="spellEnd"/>
          </w:p>
        </w:tc>
      </w:tr>
    </w:tbl>
    <w:p w14:paraId="73757808" w14:textId="77777777" w:rsidR="001618C3" w:rsidRDefault="001618C3" w:rsidP="003D0E6F">
      <w:pPr>
        <w:tabs>
          <w:tab w:val="left" w:pos="5875"/>
        </w:tabs>
        <w:rPr>
          <w:sz w:val="20"/>
          <w:szCs w:val="20"/>
          <w:lang w:val="en-US"/>
        </w:rPr>
      </w:pPr>
    </w:p>
    <w:p w14:paraId="0760B90C" w14:textId="42F606F3" w:rsidR="001618C3" w:rsidRPr="00A8051C" w:rsidRDefault="001618C3" w:rsidP="003D0E6F">
      <w:pPr>
        <w:tabs>
          <w:tab w:val="left" w:pos="5875"/>
        </w:tabs>
        <w:rPr>
          <w:b/>
          <w:sz w:val="20"/>
          <w:szCs w:val="20"/>
          <w:u w:val="single"/>
          <w:lang w:val="en-US"/>
        </w:rPr>
      </w:pPr>
      <w:r w:rsidRPr="00A8051C">
        <w:rPr>
          <w:b/>
          <w:sz w:val="20"/>
          <w:szCs w:val="20"/>
          <w:u w:val="single"/>
          <w:lang w:val="en-US"/>
        </w:rPr>
        <w:t>Note</w:t>
      </w:r>
    </w:p>
    <w:p w14:paraId="62F94299" w14:textId="53E98626" w:rsidR="0001140B" w:rsidRDefault="00FC084D" w:rsidP="003D0E6F">
      <w:pPr>
        <w:tabs>
          <w:tab w:val="left" w:pos="5875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N.R</w:t>
      </w:r>
      <w:r w:rsidR="001618C3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</w:t>
      </w:r>
      <w:r w:rsidR="001618C3">
        <w:rPr>
          <w:sz w:val="20"/>
          <w:szCs w:val="20"/>
          <w:lang w:val="en-US"/>
        </w:rPr>
        <w:t xml:space="preserve">= </w:t>
      </w:r>
      <w:r>
        <w:rPr>
          <w:sz w:val="20"/>
          <w:szCs w:val="20"/>
          <w:lang w:val="en-US"/>
        </w:rPr>
        <w:t xml:space="preserve">Non </w:t>
      </w:r>
      <w:proofErr w:type="spellStart"/>
      <w:r>
        <w:rPr>
          <w:sz w:val="20"/>
          <w:szCs w:val="20"/>
          <w:lang w:val="en-US"/>
        </w:rPr>
        <w:t>Richiesto</w:t>
      </w:r>
      <w:proofErr w:type="spellEnd"/>
    </w:p>
    <w:p w14:paraId="1D7F3DE0" w14:textId="77777777" w:rsidR="002A250F" w:rsidRPr="002A250F" w:rsidRDefault="002A250F" w:rsidP="002A250F">
      <w:pPr>
        <w:tabs>
          <w:tab w:val="left" w:pos="5875"/>
        </w:tabs>
        <w:rPr>
          <w:sz w:val="20"/>
          <w:szCs w:val="20"/>
        </w:rPr>
      </w:pPr>
      <w:proofErr w:type="spellStart"/>
      <w:r w:rsidRPr="002A250F">
        <w:rPr>
          <w:sz w:val="20"/>
          <w:szCs w:val="20"/>
        </w:rPr>
        <w:t>Premialità</w:t>
      </w:r>
      <w:proofErr w:type="spellEnd"/>
      <w:r w:rsidRPr="002A250F">
        <w:rPr>
          <w:sz w:val="20"/>
          <w:szCs w:val="20"/>
        </w:rPr>
        <w:t>: selezionare Incentivo n.1 o in alternativa Incentivo n.2</w:t>
      </w:r>
    </w:p>
    <w:p w14:paraId="0100F9E4" w14:textId="77777777" w:rsidR="002A250F" w:rsidRPr="002A250F" w:rsidRDefault="002A250F" w:rsidP="003D0E6F">
      <w:pPr>
        <w:tabs>
          <w:tab w:val="left" w:pos="5875"/>
        </w:tabs>
        <w:rPr>
          <w:sz w:val="20"/>
          <w:szCs w:val="20"/>
        </w:rPr>
      </w:pPr>
    </w:p>
    <w:sectPr w:rsidR="002A250F" w:rsidRPr="002A250F" w:rsidSect="0001140B">
      <w:headerReference w:type="default" r:id="rId7"/>
      <w:footerReference w:type="default" r:id="rId8"/>
      <w:pgSz w:w="11906" w:h="16838"/>
      <w:pgMar w:top="993" w:right="1134" w:bottom="1134" w:left="1134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D3CCB" w14:textId="77777777" w:rsidR="002D42D8" w:rsidRDefault="002D42D8" w:rsidP="00A65B36">
      <w:pPr>
        <w:spacing w:after="0" w:line="240" w:lineRule="auto"/>
      </w:pPr>
      <w:r>
        <w:separator/>
      </w:r>
    </w:p>
  </w:endnote>
  <w:endnote w:type="continuationSeparator" w:id="0">
    <w:p w14:paraId="2C9F7F60" w14:textId="77777777" w:rsidR="002D42D8" w:rsidRDefault="002D42D8" w:rsidP="00A65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23E48" w14:textId="306176AC" w:rsidR="0001140B" w:rsidRDefault="0001140B">
    <w:pPr>
      <w:pStyle w:val="Pidipagina"/>
      <w:jc w:val="right"/>
      <w:rPr>
        <w:color w:val="4472C4" w:themeColor="accent1"/>
        <w:sz w:val="20"/>
        <w:szCs w:val="20"/>
      </w:rPr>
    </w:pPr>
    <w:r>
      <w:rPr>
        <w:color w:val="4472C4" w:themeColor="accent1"/>
        <w:sz w:val="20"/>
        <w:szCs w:val="20"/>
      </w:rPr>
      <w:t>________________________________________________________________________________________________</w:t>
    </w:r>
  </w:p>
  <w:p w14:paraId="44DA1F75" w14:textId="7EF59E99" w:rsidR="0001140B" w:rsidRDefault="0001140B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 w:rsidR="004E68A9">
      <w:rPr>
        <w:noProof/>
        <w:color w:val="4472C4" w:themeColor="accent1"/>
        <w:sz w:val="20"/>
        <w:szCs w:val="20"/>
      </w:rPr>
      <w:t>2</w:t>
    </w:r>
    <w:r>
      <w:rPr>
        <w:color w:val="4472C4" w:themeColor="accent1"/>
        <w:sz w:val="20"/>
        <w:szCs w:val="20"/>
      </w:rPr>
      <w:fldChar w:fldCharType="end"/>
    </w:r>
  </w:p>
  <w:p w14:paraId="1AAF3594" w14:textId="3C87E7F3" w:rsidR="0001140B" w:rsidRDefault="000114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9EB47" w14:textId="77777777" w:rsidR="002D42D8" w:rsidRDefault="002D42D8" w:rsidP="00A65B36">
      <w:pPr>
        <w:spacing w:after="0" w:line="240" w:lineRule="auto"/>
      </w:pPr>
      <w:r>
        <w:separator/>
      </w:r>
    </w:p>
  </w:footnote>
  <w:footnote w:type="continuationSeparator" w:id="0">
    <w:p w14:paraId="6D446C18" w14:textId="77777777" w:rsidR="002D42D8" w:rsidRDefault="002D42D8" w:rsidP="00A65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A1DA3" w14:textId="0FD45603" w:rsidR="00A65B36" w:rsidRDefault="00A65B36" w:rsidP="00A65B36">
    <w:pPr>
      <w:pStyle w:val="Intestazione"/>
      <w:jc w:val="right"/>
      <w:rPr>
        <w:i/>
        <w:u w:val="single"/>
      </w:rPr>
    </w:pPr>
    <w:r w:rsidRPr="00A65B36">
      <w:rPr>
        <w:i/>
        <w:u w:val="single"/>
      </w:rPr>
      <w:t>Mod.01</w:t>
    </w:r>
    <w:r w:rsidR="00F55C40">
      <w:rPr>
        <w:i/>
        <w:u w:val="single"/>
      </w:rPr>
      <w:t>b</w:t>
    </w:r>
  </w:p>
  <w:p w14:paraId="699D86EA" w14:textId="5F414008" w:rsidR="00A65B36" w:rsidRPr="00A65B36" w:rsidRDefault="00A65B36" w:rsidP="00A65B36">
    <w:pPr>
      <w:pStyle w:val="Intestazione"/>
      <w:jc w:val="right"/>
      <w:rPr>
        <w:i/>
        <w:u w:val="single"/>
      </w:rPr>
    </w:pPr>
    <w:r>
      <w:rPr>
        <w:i/>
        <w:u w:val="single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091D"/>
    <w:multiLevelType w:val="hybridMultilevel"/>
    <w:tmpl w:val="6EAA0A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ED"/>
    <w:rsid w:val="0001140B"/>
    <w:rsid w:val="00083705"/>
    <w:rsid w:val="000A02B8"/>
    <w:rsid w:val="000C23F0"/>
    <w:rsid w:val="000F28B5"/>
    <w:rsid w:val="00126B14"/>
    <w:rsid w:val="00131035"/>
    <w:rsid w:val="00132BD2"/>
    <w:rsid w:val="001618C3"/>
    <w:rsid w:val="002223A1"/>
    <w:rsid w:val="002374E4"/>
    <w:rsid w:val="00270BF7"/>
    <w:rsid w:val="002A250F"/>
    <w:rsid w:val="002C0419"/>
    <w:rsid w:val="002D42D8"/>
    <w:rsid w:val="00301E0D"/>
    <w:rsid w:val="00376C1E"/>
    <w:rsid w:val="003978E3"/>
    <w:rsid w:val="003D0E6F"/>
    <w:rsid w:val="003F7F27"/>
    <w:rsid w:val="00457A2D"/>
    <w:rsid w:val="00472138"/>
    <w:rsid w:val="00496E04"/>
    <w:rsid w:val="004E68A9"/>
    <w:rsid w:val="0051568B"/>
    <w:rsid w:val="00541598"/>
    <w:rsid w:val="00565A88"/>
    <w:rsid w:val="00566B34"/>
    <w:rsid w:val="005E54C5"/>
    <w:rsid w:val="005E7144"/>
    <w:rsid w:val="006851F4"/>
    <w:rsid w:val="006C521C"/>
    <w:rsid w:val="006C6B71"/>
    <w:rsid w:val="006E434E"/>
    <w:rsid w:val="00705F93"/>
    <w:rsid w:val="00726263"/>
    <w:rsid w:val="00730430"/>
    <w:rsid w:val="00742FCD"/>
    <w:rsid w:val="00771343"/>
    <w:rsid w:val="007D5948"/>
    <w:rsid w:val="007F368E"/>
    <w:rsid w:val="008409D9"/>
    <w:rsid w:val="0085130F"/>
    <w:rsid w:val="008B50E7"/>
    <w:rsid w:val="008C1DCB"/>
    <w:rsid w:val="008D54A5"/>
    <w:rsid w:val="008D5BBF"/>
    <w:rsid w:val="0092700D"/>
    <w:rsid w:val="0095430B"/>
    <w:rsid w:val="00972B3C"/>
    <w:rsid w:val="00982036"/>
    <w:rsid w:val="009851FA"/>
    <w:rsid w:val="009A7B02"/>
    <w:rsid w:val="009B51B4"/>
    <w:rsid w:val="009B5F80"/>
    <w:rsid w:val="009C6AD8"/>
    <w:rsid w:val="009E493A"/>
    <w:rsid w:val="00A04DC4"/>
    <w:rsid w:val="00A4084C"/>
    <w:rsid w:val="00A56E9B"/>
    <w:rsid w:val="00A65B36"/>
    <w:rsid w:val="00A8051C"/>
    <w:rsid w:val="00AA02DE"/>
    <w:rsid w:val="00B321FC"/>
    <w:rsid w:val="00B36F93"/>
    <w:rsid w:val="00B609BB"/>
    <w:rsid w:val="00B714F2"/>
    <w:rsid w:val="00BA0954"/>
    <w:rsid w:val="00BC6AF0"/>
    <w:rsid w:val="00C03E54"/>
    <w:rsid w:val="00C55445"/>
    <w:rsid w:val="00C915C4"/>
    <w:rsid w:val="00CE097B"/>
    <w:rsid w:val="00D609ED"/>
    <w:rsid w:val="00DC65D5"/>
    <w:rsid w:val="00E2536F"/>
    <w:rsid w:val="00E30DD5"/>
    <w:rsid w:val="00E53C1C"/>
    <w:rsid w:val="00E935E6"/>
    <w:rsid w:val="00F04EFE"/>
    <w:rsid w:val="00F16535"/>
    <w:rsid w:val="00F27007"/>
    <w:rsid w:val="00F55C40"/>
    <w:rsid w:val="00F636C7"/>
    <w:rsid w:val="00F67F30"/>
    <w:rsid w:val="00FA0B5D"/>
    <w:rsid w:val="00FB7488"/>
    <w:rsid w:val="00FC084D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318F6"/>
  <w15:chartTrackingRefBased/>
  <w15:docId w15:val="{6223AAFC-3676-47DF-A546-E07226CC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09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B36"/>
  </w:style>
  <w:style w:type="paragraph" w:styleId="Pidipagina">
    <w:name w:val="footer"/>
    <w:basedOn w:val="Normale"/>
    <w:link w:val="PidipaginaCarattere"/>
    <w:uiPriority w:val="99"/>
    <w:unhideWhenUsed/>
    <w:rsid w:val="00A65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B36"/>
  </w:style>
  <w:style w:type="table" w:styleId="Grigliatabella">
    <w:name w:val="Table Grid"/>
    <w:basedOn w:val="Tabellanormale"/>
    <w:uiPriority w:val="39"/>
    <w:rsid w:val="0023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2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setolini</dc:creator>
  <cp:keywords/>
  <dc:description/>
  <cp:lastModifiedBy>alex</cp:lastModifiedBy>
  <cp:revision>71</cp:revision>
  <cp:lastPrinted>2018-12-12T10:50:00Z</cp:lastPrinted>
  <dcterms:created xsi:type="dcterms:W3CDTF">2018-12-02T09:11:00Z</dcterms:created>
  <dcterms:modified xsi:type="dcterms:W3CDTF">2018-12-15T09:01:00Z</dcterms:modified>
</cp:coreProperties>
</file>